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03CA" w14:textId="6E2E6F17" w:rsidR="00E77696" w:rsidRPr="00506587" w:rsidRDefault="00E77696" w:rsidP="00506587">
      <w:pPr>
        <w:pStyle w:val="KeinLeerraum"/>
        <w:ind w:left="283"/>
        <w:jc w:val="center"/>
        <w:rPr>
          <w:b/>
          <w:sz w:val="36"/>
          <w:lang w:val="en-US"/>
        </w:rPr>
      </w:pPr>
      <w:r w:rsidRPr="00506587">
        <w:rPr>
          <w:b/>
          <w:sz w:val="36"/>
          <w:lang w:val="en-US"/>
        </w:rPr>
        <w:t xml:space="preserve">Letter of Intent </w:t>
      </w:r>
    </w:p>
    <w:p w14:paraId="3BEF32C7" w14:textId="4D85D307" w:rsidR="00E77696" w:rsidRPr="00506587" w:rsidRDefault="00E77696" w:rsidP="00506587">
      <w:pPr>
        <w:pStyle w:val="KeinLeerraum"/>
        <w:ind w:left="283"/>
        <w:jc w:val="center"/>
        <w:rPr>
          <w:sz w:val="28"/>
          <w:lang w:val="en-US"/>
        </w:rPr>
      </w:pPr>
      <w:r w:rsidRPr="00506587">
        <w:rPr>
          <w:sz w:val="28"/>
          <w:lang w:val="en-US"/>
        </w:rPr>
        <w:t>(</w:t>
      </w:r>
      <w:r w:rsidR="00E65A53" w:rsidRPr="00506587">
        <w:rPr>
          <w:sz w:val="28"/>
          <w:lang w:val="en-US"/>
        </w:rPr>
        <w:t>Hereinafter</w:t>
      </w:r>
      <w:r w:rsidRPr="00506587">
        <w:rPr>
          <w:sz w:val="28"/>
          <w:lang w:val="en-US"/>
        </w:rPr>
        <w:t xml:space="preserve"> referred to as “LOI”)</w:t>
      </w:r>
    </w:p>
    <w:p w14:paraId="627BC053" w14:textId="77777777" w:rsidR="00E77696" w:rsidRPr="00E77696" w:rsidRDefault="00E77696" w:rsidP="00E77696">
      <w:pPr>
        <w:pStyle w:val="KeinLeerraum"/>
        <w:ind w:left="283"/>
        <w:rPr>
          <w:lang w:val="en-US"/>
        </w:rPr>
      </w:pPr>
    </w:p>
    <w:p w14:paraId="408E2DA8" w14:textId="77777777" w:rsidR="00E77696" w:rsidRPr="00E77696" w:rsidRDefault="00E77696" w:rsidP="00506587">
      <w:pPr>
        <w:pStyle w:val="KeinLeerraum"/>
        <w:tabs>
          <w:tab w:val="left" w:pos="851"/>
          <w:tab w:val="left" w:pos="1701"/>
          <w:tab w:val="left" w:pos="3402"/>
        </w:tabs>
        <w:ind w:left="283"/>
        <w:rPr>
          <w:lang w:val="en-US"/>
        </w:rPr>
      </w:pPr>
    </w:p>
    <w:p w14:paraId="77E1FE57" w14:textId="7E00B091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Date: </w:t>
      </w:r>
      <w:proofErr w:type="gramStart"/>
      <w:r w:rsidR="009B4983" w:rsidRPr="009159FE">
        <w:rPr>
          <w:sz w:val="20"/>
          <w:szCs w:val="20"/>
          <w:lang w:val="en-US"/>
        </w:rPr>
        <w:t>February</w:t>
      </w:r>
      <w:r w:rsidRPr="009159FE">
        <w:rPr>
          <w:sz w:val="20"/>
          <w:szCs w:val="20"/>
          <w:lang w:val="en-US"/>
        </w:rPr>
        <w:t>,</w:t>
      </w:r>
      <w:proofErr w:type="gramEnd"/>
      <w:r w:rsidRPr="009159FE">
        <w:rPr>
          <w:sz w:val="20"/>
          <w:szCs w:val="20"/>
          <w:lang w:val="en-US"/>
        </w:rPr>
        <w:t xml:space="preserve"> </w:t>
      </w:r>
      <w:r w:rsidR="009159FE" w:rsidRPr="009159FE">
        <w:rPr>
          <w:sz w:val="20"/>
          <w:szCs w:val="20"/>
          <w:lang w:val="en-US"/>
        </w:rPr>
        <w:t>10</w:t>
      </w:r>
      <w:r w:rsidR="009B4983" w:rsidRPr="009159FE">
        <w:rPr>
          <w:sz w:val="20"/>
          <w:szCs w:val="20"/>
          <w:lang w:val="en-US"/>
        </w:rPr>
        <w:t xml:space="preserve">, </w:t>
      </w:r>
      <w:r w:rsidRPr="009159FE">
        <w:rPr>
          <w:sz w:val="20"/>
          <w:szCs w:val="20"/>
          <w:lang w:val="en-US"/>
        </w:rPr>
        <w:t>2025</w:t>
      </w:r>
    </w:p>
    <w:p w14:paraId="62B53EFA" w14:textId="77777777" w:rsidR="00F43395" w:rsidRPr="009159FE" w:rsidRDefault="00F43395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33E74D90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Dear Sir or Madam,</w:t>
      </w:r>
    </w:p>
    <w:p w14:paraId="681F75BA" w14:textId="6D45822F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We hereby declare our intention to purchase a </w:t>
      </w:r>
      <w:r w:rsidRPr="009159FE">
        <w:rPr>
          <w:b/>
          <w:bCs/>
          <w:sz w:val="20"/>
          <w:szCs w:val="20"/>
          <w:lang w:val="en-US"/>
        </w:rPr>
        <w:t xml:space="preserve">Siemens turbine </w:t>
      </w:r>
      <w:r w:rsidR="009159FE" w:rsidRPr="009159FE">
        <w:rPr>
          <w:b/>
          <w:bCs/>
          <w:sz w:val="20"/>
          <w:szCs w:val="20"/>
          <w:lang w:val="en-US"/>
        </w:rPr>
        <w:t>________</w:t>
      </w:r>
      <w:r w:rsidRPr="009159FE">
        <w:rPr>
          <w:b/>
          <w:bCs/>
          <w:sz w:val="20"/>
          <w:szCs w:val="20"/>
          <w:lang w:val="en-US"/>
        </w:rPr>
        <w:t xml:space="preserve">, year of manufacture </w:t>
      </w:r>
      <w:r w:rsidR="009159FE" w:rsidRPr="009159FE">
        <w:rPr>
          <w:b/>
          <w:bCs/>
          <w:sz w:val="20"/>
          <w:szCs w:val="20"/>
          <w:lang w:val="en-US"/>
        </w:rPr>
        <w:t>____</w:t>
      </w:r>
      <w:r w:rsidRPr="009159FE">
        <w:rPr>
          <w:sz w:val="20"/>
          <w:szCs w:val="20"/>
          <w:lang w:val="en-US"/>
        </w:rPr>
        <w:t>,</w:t>
      </w:r>
      <w:r w:rsidR="00F43395" w:rsidRPr="009159FE">
        <w:rPr>
          <w:sz w:val="20"/>
          <w:szCs w:val="20"/>
          <w:lang w:val="en-US"/>
        </w:rPr>
        <w:t xml:space="preserve"> </w:t>
      </w:r>
    </w:p>
    <w:p w14:paraId="4B974DD3" w14:textId="1F3F2F66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new and unused, located in </w:t>
      </w:r>
      <w:r w:rsidR="009159FE" w:rsidRPr="009159FE">
        <w:rPr>
          <w:sz w:val="20"/>
          <w:szCs w:val="20"/>
          <w:lang w:val="en-US"/>
        </w:rPr>
        <w:t>___________</w:t>
      </w:r>
      <w:r w:rsidRPr="009159FE">
        <w:rPr>
          <w:sz w:val="20"/>
          <w:szCs w:val="20"/>
          <w:lang w:val="en-US"/>
        </w:rPr>
        <w:t>, from your company.</w:t>
      </w:r>
    </w:p>
    <w:p w14:paraId="4F457CB2" w14:textId="77777777" w:rsidR="00F43395" w:rsidRPr="009159FE" w:rsidRDefault="00F43395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0691808E" w14:textId="3917333E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Siemens </w:t>
      </w:r>
      <w:r w:rsidR="009159FE" w:rsidRPr="009159FE">
        <w:rPr>
          <w:sz w:val="20"/>
          <w:szCs w:val="20"/>
          <w:lang w:val="en-US"/>
        </w:rPr>
        <w:t>__________</w:t>
      </w:r>
      <w:r w:rsidRPr="009159FE">
        <w:rPr>
          <w:sz w:val="20"/>
          <w:szCs w:val="20"/>
          <w:lang w:val="en-US"/>
        </w:rPr>
        <w:t xml:space="preserve"> turbine with an output of</w:t>
      </w:r>
      <w:r w:rsidR="009159FE" w:rsidRPr="009159FE">
        <w:rPr>
          <w:sz w:val="20"/>
          <w:szCs w:val="20"/>
          <w:lang w:val="en-US"/>
        </w:rPr>
        <w:t xml:space="preserve"> _______</w:t>
      </w:r>
      <w:r w:rsidRPr="009159FE">
        <w:rPr>
          <w:sz w:val="20"/>
          <w:szCs w:val="20"/>
          <w:lang w:val="en-US"/>
        </w:rPr>
        <w:t xml:space="preserve"> MW, manufactured since </w:t>
      </w:r>
      <w:r w:rsidR="009159FE" w:rsidRPr="009159FE">
        <w:rPr>
          <w:sz w:val="20"/>
          <w:szCs w:val="20"/>
          <w:lang w:val="en-US"/>
        </w:rPr>
        <w:t>______</w:t>
      </w:r>
      <w:r w:rsidRPr="009159FE">
        <w:rPr>
          <w:sz w:val="20"/>
          <w:szCs w:val="20"/>
          <w:lang w:val="en-US"/>
        </w:rPr>
        <w:t>,</w:t>
      </w:r>
    </w:p>
    <w:p w14:paraId="16FD8674" w14:textId="71F90356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located in a warehouse in </w:t>
      </w:r>
      <w:r w:rsidR="009159FE" w:rsidRPr="009159FE">
        <w:rPr>
          <w:sz w:val="20"/>
          <w:szCs w:val="20"/>
          <w:lang w:val="en-US"/>
        </w:rPr>
        <w:t>_____________</w:t>
      </w:r>
      <w:r w:rsidRPr="009159FE">
        <w:rPr>
          <w:sz w:val="20"/>
          <w:szCs w:val="20"/>
          <w:lang w:val="en-US"/>
        </w:rPr>
        <w:t>.</w:t>
      </w:r>
    </w:p>
    <w:p w14:paraId="0B46F21D" w14:textId="77777777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We confirm our interest in this turbine model, which meets our technical requirements and agree to</w:t>
      </w:r>
    </w:p>
    <w:p w14:paraId="171BD2D4" w14:textId="2FC09CAA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negotiate the following points:</w:t>
      </w:r>
    </w:p>
    <w:p w14:paraId="2173DBD2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74C4C1BB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b/>
          <w:bCs/>
          <w:sz w:val="20"/>
          <w:szCs w:val="20"/>
          <w:lang w:val="en-US"/>
        </w:rPr>
      </w:pPr>
      <w:r w:rsidRPr="009159FE">
        <w:rPr>
          <w:b/>
          <w:bCs/>
          <w:sz w:val="20"/>
          <w:szCs w:val="20"/>
          <w:lang w:val="en-US"/>
        </w:rPr>
        <w:t>1 Prices and payment terms</w:t>
      </w:r>
    </w:p>
    <w:p w14:paraId="3B4916D9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7DFE5CAB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Please inform us of the payment terms and dates.</w:t>
      </w:r>
    </w:p>
    <w:p w14:paraId="22360429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0D4A4C13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b/>
          <w:bCs/>
          <w:sz w:val="20"/>
          <w:szCs w:val="20"/>
          <w:lang w:val="en-US"/>
        </w:rPr>
      </w:pPr>
      <w:r w:rsidRPr="009159FE">
        <w:rPr>
          <w:b/>
          <w:bCs/>
          <w:sz w:val="20"/>
          <w:szCs w:val="20"/>
          <w:lang w:val="en-US"/>
        </w:rPr>
        <w:t>2 Delivery terms</w:t>
      </w:r>
    </w:p>
    <w:p w14:paraId="76552AB3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0BB25D18" w14:textId="77777777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Specify possible delivery options and conditions. It is important to us to have clear conditions for the</w:t>
      </w:r>
    </w:p>
    <w:p w14:paraId="3C53FEE7" w14:textId="41EBBCAF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transport and delivery of the turbine from Germany to the destination country .........</w:t>
      </w:r>
    </w:p>
    <w:p w14:paraId="7D66B0B7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679663A6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b/>
          <w:bCs/>
          <w:sz w:val="20"/>
          <w:szCs w:val="20"/>
          <w:lang w:val="en-US"/>
        </w:rPr>
      </w:pPr>
      <w:r w:rsidRPr="009159FE">
        <w:rPr>
          <w:b/>
          <w:bCs/>
          <w:sz w:val="20"/>
          <w:szCs w:val="20"/>
          <w:lang w:val="en-US"/>
        </w:rPr>
        <w:t>3 Warranties and maintenance</w:t>
      </w:r>
    </w:p>
    <w:p w14:paraId="0F79CB39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1CE1E67E" w14:textId="77777777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Warranties, as well as options for maintenance and support of the equipment after purchase should be </w:t>
      </w:r>
    </w:p>
    <w:p w14:paraId="4E75FD1B" w14:textId="54AA1B30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discussed.</w:t>
      </w:r>
    </w:p>
    <w:p w14:paraId="1F7BE5E1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6F2E9FE2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b/>
          <w:bCs/>
          <w:sz w:val="20"/>
          <w:szCs w:val="20"/>
          <w:lang w:val="en-US"/>
        </w:rPr>
      </w:pPr>
      <w:r w:rsidRPr="009159FE">
        <w:rPr>
          <w:b/>
          <w:bCs/>
          <w:sz w:val="20"/>
          <w:szCs w:val="20"/>
          <w:lang w:val="en-US"/>
        </w:rPr>
        <w:t>4 Documentation</w:t>
      </w:r>
    </w:p>
    <w:p w14:paraId="6AB89550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464513C6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All necessary documentation, including</w:t>
      </w:r>
    </w:p>
    <w:p w14:paraId="1D6CE89D" w14:textId="730243C4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quality certificates, </w:t>
      </w:r>
      <w:r w:rsidR="00F43395" w:rsidRPr="009159FE">
        <w:rPr>
          <w:sz w:val="20"/>
          <w:szCs w:val="20"/>
          <w:lang w:val="en-US"/>
        </w:rPr>
        <w:t>specifications,</w:t>
      </w:r>
      <w:r w:rsidRPr="009159FE">
        <w:rPr>
          <w:sz w:val="20"/>
          <w:szCs w:val="20"/>
          <w:lang w:val="en-US"/>
        </w:rPr>
        <w:t xml:space="preserve"> and technical data sheets for the turbine, should be handed over with the </w:t>
      </w:r>
    </w:p>
    <w:p w14:paraId="63147A7B" w14:textId="2B48A84A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purchase.</w:t>
      </w:r>
    </w:p>
    <w:p w14:paraId="23AB9B93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097C168B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b/>
          <w:bCs/>
          <w:sz w:val="20"/>
          <w:szCs w:val="20"/>
          <w:lang w:val="en-US"/>
        </w:rPr>
      </w:pPr>
      <w:r w:rsidRPr="009159FE">
        <w:rPr>
          <w:b/>
          <w:bCs/>
          <w:sz w:val="20"/>
          <w:szCs w:val="20"/>
          <w:lang w:val="en-US"/>
        </w:rPr>
        <w:t>5 Pre-inspection options</w:t>
      </w:r>
    </w:p>
    <w:p w14:paraId="7879988D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361DC5CD" w14:textId="77777777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We are also interested in the opportunity to inspect the turbine and its condition before purchase. We ask </w:t>
      </w:r>
    </w:p>
    <w:p w14:paraId="605334CF" w14:textId="77777777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you to allow the possibility of a technical inspection or the presence of the turbine and parts by our specialist </w:t>
      </w:r>
    </w:p>
    <w:p w14:paraId="6BDE530E" w14:textId="61975536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and ask you to make an appointment for a warehouse inspection.</w:t>
      </w:r>
    </w:p>
    <w:p w14:paraId="05ACE39E" w14:textId="54A4E68F" w:rsidR="009159FE" w:rsidRPr="009159FE" w:rsidRDefault="009159FE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552DE4B3" w14:textId="2BEE0678" w:rsidR="009159FE" w:rsidRPr="009159FE" w:rsidRDefault="009159FE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b/>
          <w:bCs/>
          <w:sz w:val="20"/>
          <w:szCs w:val="20"/>
          <w:lang w:val="en-US"/>
        </w:rPr>
      </w:pPr>
      <w:r w:rsidRPr="009159FE">
        <w:rPr>
          <w:b/>
          <w:bCs/>
          <w:sz w:val="20"/>
          <w:szCs w:val="20"/>
          <w:lang w:val="en-US"/>
        </w:rPr>
        <w:t xml:space="preserve">6 POF </w:t>
      </w:r>
    </w:p>
    <w:p w14:paraId="657AF20C" w14:textId="77777777" w:rsidR="009159FE" w:rsidRPr="009159FE" w:rsidRDefault="009159FE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59A473BF" w14:textId="31DABDC7" w:rsidR="009159FE" w:rsidRPr="009159FE" w:rsidRDefault="009159FE" w:rsidP="009159FE">
      <w:pPr>
        <w:pStyle w:val="KeinLeerraum"/>
        <w:tabs>
          <w:tab w:val="left" w:pos="851"/>
          <w:tab w:val="left" w:pos="1701"/>
          <w:tab w:val="left" w:pos="3402"/>
        </w:tabs>
        <w:ind w:left="28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With the LOI you will also receive a confirmation/commitment from our bank regarding the full financing of this turbine (POF).</w:t>
      </w:r>
    </w:p>
    <w:p w14:paraId="2FAF5210" w14:textId="77777777" w:rsidR="009159FE" w:rsidRPr="009159FE" w:rsidRDefault="009159FE" w:rsidP="009159FE">
      <w:pPr>
        <w:pStyle w:val="KeinLeerraum"/>
        <w:tabs>
          <w:tab w:val="left" w:pos="851"/>
          <w:tab w:val="left" w:pos="1701"/>
          <w:tab w:val="left" w:pos="3402"/>
        </w:tabs>
        <w:ind w:left="283"/>
        <w:rPr>
          <w:sz w:val="20"/>
          <w:szCs w:val="20"/>
          <w:lang w:val="en-US"/>
        </w:rPr>
      </w:pPr>
    </w:p>
    <w:p w14:paraId="5854625B" w14:textId="77777777" w:rsidR="00F43395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 xml:space="preserve">Please confirm receipt of this letter and inform us about the possibility of further steps to complete the deal. </w:t>
      </w:r>
    </w:p>
    <w:p w14:paraId="557E286A" w14:textId="77777777" w:rsidR="00F43395" w:rsidRPr="009159FE" w:rsidRDefault="00E06341" w:rsidP="00F43395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In case of a positive assessment by our</w:t>
      </w:r>
      <w:r w:rsidR="00F43395" w:rsidRPr="009159FE">
        <w:rPr>
          <w:sz w:val="20"/>
          <w:szCs w:val="20"/>
          <w:lang w:val="en-US"/>
        </w:rPr>
        <w:t xml:space="preserve"> </w:t>
      </w:r>
      <w:r w:rsidRPr="009159FE">
        <w:rPr>
          <w:sz w:val="20"/>
          <w:szCs w:val="20"/>
          <w:lang w:val="en-US"/>
        </w:rPr>
        <w:t>specialists of the technical condition of the turbine, we are ready to</w:t>
      </w:r>
    </w:p>
    <w:p w14:paraId="3C723525" w14:textId="158A9AE6" w:rsidR="00E06341" w:rsidRPr="009159FE" w:rsidRDefault="00E06341" w:rsidP="00F43395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move forward with the purchase of the turbine as soon as possible.</w:t>
      </w:r>
    </w:p>
    <w:p w14:paraId="016530BE" w14:textId="220B8B91" w:rsidR="009159FE" w:rsidRPr="009159FE" w:rsidRDefault="009159FE" w:rsidP="00F43395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</w:p>
    <w:p w14:paraId="7F96528C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Sincerely,</w:t>
      </w:r>
    </w:p>
    <w:p w14:paraId="44E9B7B9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[Your name]</w:t>
      </w:r>
    </w:p>
    <w:p w14:paraId="553A1F94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[Your position]</w:t>
      </w:r>
    </w:p>
    <w:p w14:paraId="31DA55C5" w14:textId="77777777" w:rsidR="00E06341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[Your company]</w:t>
      </w:r>
    </w:p>
    <w:p w14:paraId="3E733DA7" w14:textId="0193B08E" w:rsidR="00E77696" w:rsidRPr="009159FE" w:rsidRDefault="00E06341" w:rsidP="00E06341">
      <w:pPr>
        <w:pStyle w:val="KeinLeerraum"/>
        <w:tabs>
          <w:tab w:val="left" w:pos="851"/>
          <w:tab w:val="left" w:pos="1701"/>
          <w:tab w:val="left" w:pos="3402"/>
        </w:tabs>
        <w:ind w:left="1416" w:hanging="1133"/>
        <w:rPr>
          <w:sz w:val="20"/>
          <w:szCs w:val="20"/>
          <w:lang w:val="en-US"/>
        </w:rPr>
      </w:pPr>
      <w:r w:rsidRPr="009159FE">
        <w:rPr>
          <w:sz w:val="20"/>
          <w:szCs w:val="20"/>
          <w:lang w:val="en-US"/>
        </w:rPr>
        <w:t>[Contact information]</w:t>
      </w:r>
    </w:p>
    <w:p w14:paraId="2CC9367C" w14:textId="77777777" w:rsidR="00F43395" w:rsidRPr="009159FE" w:rsidRDefault="00F43395" w:rsidP="009159FE">
      <w:pPr>
        <w:pStyle w:val="KeinLeerraum"/>
        <w:tabs>
          <w:tab w:val="left" w:pos="851"/>
          <w:tab w:val="left" w:pos="1701"/>
          <w:tab w:val="left" w:pos="3402"/>
        </w:tabs>
        <w:rPr>
          <w:sz w:val="20"/>
          <w:szCs w:val="20"/>
          <w:lang w:val="en-US"/>
        </w:rPr>
      </w:pPr>
    </w:p>
    <w:sectPr w:rsidR="00F43395" w:rsidRPr="009159FE" w:rsidSect="003A5472">
      <w:footerReference w:type="default" r:id="rId7"/>
      <w:pgSz w:w="12240" w:h="15840"/>
      <w:pgMar w:top="720" w:right="720" w:bottom="720" w:left="720" w:header="720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8A4C" w14:textId="77777777" w:rsidR="00DC49AB" w:rsidRDefault="00DC49AB" w:rsidP="003A5472">
      <w:pPr>
        <w:spacing w:after="0" w:line="240" w:lineRule="auto"/>
      </w:pPr>
      <w:r>
        <w:separator/>
      </w:r>
    </w:p>
  </w:endnote>
  <w:endnote w:type="continuationSeparator" w:id="0">
    <w:p w14:paraId="5D48ED9E" w14:textId="77777777" w:rsidR="00DC49AB" w:rsidRDefault="00DC49AB" w:rsidP="003A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542A" w14:textId="572B181B" w:rsidR="003A5472" w:rsidRDefault="003A5472" w:rsidP="00F433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D2BA" w14:textId="77777777" w:rsidR="00DC49AB" w:rsidRDefault="00DC49AB" w:rsidP="003A5472">
      <w:pPr>
        <w:spacing w:after="0" w:line="240" w:lineRule="auto"/>
      </w:pPr>
      <w:r>
        <w:separator/>
      </w:r>
    </w:p>
  </w:footnote>
  <w:footnote w:type="continuationSeparator" w:id="0">
    <w:p w14:paraId="77DEAE3D" w14:textId="77777777" w:rsidR="00DC49AB" w:rsidRDefault="00DC49AB" w:rsidP="003A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3693"/>
    <w:multiLevelType w:val="hybridMultilevel"/>
    <w:tmpl w:val="CDE0A258"/>
    <w:lvl w:ilvl="0" w:tplc="F1781256">
      <w:start w:val="1"/>
      <w:numFmt w:val="decimal"/>
      <w:lvlText w:val="%1)"/>
      <w:lvlJc w:val="left"/>
      <w:pPr>
        <w:ind w:left="703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947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96"/>
    <w:rsid w:val="0009190E"/>
    <w:rsid w:val="00095445"/>
    <w:rsid w:val="000D7567"/>
    <w:rsid w:val="001C66E7"/>
    <w:rsid w:val="001D6B0B"/>
    <w:rsid w:val="001D7DA0"/>
    <w:rsid w:val="001E615B"/>
    <w:rsid w:val="002F7B1B"/>
    <w:rsid w:val="00371AA0"/>
    <w:rsid w:val="003A5472"/>
    <w:rsid w:val="003B7A7D"/>
    <w:rsid w:val="00440CE7"/>
    <w:rsid w:val="004604FC"/>
    <w:rsid w:val="004A0FCB"/>
    <w:rsid w:val="00506587"/>
    <w:rsid w:val="00507835"/>
    <w:rsid w:val="005117F8"/>
    <w:rsid w:val="00533CB4"/>
    <w:rsid w:val="005A12C7"/>
    <w:rsid w:val="0060217C"/>
    <w:rsid w:val="00641944"/>
    <w:rsid w:val="00650E0E"/>
    <w:rsid w:val="00663C2E"/>
    <w:rsid w:val="006845C7"/>
    <w:rsid w:val="00735248"/>
    <w:rsid w:val="00772DD8"/>
    <w:rsid w:val="007B7FB6"/>
    <w:rsid w:val="00880202"/>
    <w:rsid w:val="008878B3"/>
    <w:rsid w:val="00890CE0"/>
    <w:rsid w:val="009159FE"/>
    <w:rsid w:val="009457E7"/>
    <w:rsid w:val="009631E5"/>
    <w:rsid w:val="0097495F"/>
    <w:rsid w:val="009758B4"/>
    <w:rsid w:val="009A428F"/>
    <w:rsid w:val="009A583F"/>
    <w:rsid w:val="009B4983"/>
    <w:rsid w:val="009C02CA"/>
    <w:rsid w:val="009C5E37"/>
    <w:rsid w:val="009D4E70"/>
    <w:rsid w:val="00A22695"/>
    <w:rsid w:val="00A62B8B"/>
    <w:rsid w:val="00A72CEE"/>
    <w:rsid w:val="00A82BBE"/>
    <w:rsid w:val="00B513C7"/>
    <w:rsid w:val="00B63EEA"/>
    <w:rsid w:val="00BF260F"/>
    <w:rsid w:val="00BF268F"/>
    <w:rsid w:val="00C02402"/>
    <w:rsid w:val="00C1656E"/>
    <w:rsid w:val="00C2063E"/>
    <w:rsid w:val="00C46F6B"/>
    <w:rsid w:val="00CA72ED"/>
    <w:rsid w:val="00CE56E1"/>
    <w:rsid w:val="00D43262"/>
    <w:rsid w:val="00DC49AB"/>
    <w:rsid w:val="00E06341"/>
    <w:rsid w:val="00E65A53"/>
    <w:rsid w:val="00E77696"/>
    <w:rsid w:val="00E973FB"/>
    <w:rsid w:val="00EB3C9A"/>
    <w:rsid w:val="00EB5F60"/>
    <w:rsid w:val="00EC667F"/>
    <w:rsid w:val="00F43395"/>
    <w:rsid w:val="00F536BB"/>
    <w:rsid w:val="00F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2EAD"/>
  <w15:docId w15:val="{E6FBF04B-5C41-934D-89D4-EC9E838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7769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A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472"/>
  </w:style>
  <w:style w:type="paragraph" w:styleId="Fuzeile">
    <w:name w:val="footer"/>
    <w:basedOn w:val="Standard"/>
    <w:link w:val="FuzeileZchn"/>
    <w:uiPriority w:val="99"/>
    <w:unhideWhenUsed/>
    <w:rsid w:val="003A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472"/>
  </w:style>
  <w:style w:type="paragraph" w:styleId="StandardWeb">
    <w:name w:val="Normal (Web)"/>
    <w:basedOn w:val="Standard"/>
    <w:uiPriority w:val="99"/>
    <w:semiHidden/>
    <w:unhideWhenUsed/>
    <w:rsid w:val="001C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wmi-callto">
    <w:name w:val="wmi-callto"/>
    <w:basedOn w:val="Absatz-Standardschriftart"/>
    <w:rsid w:val="001C66E7"/>
  </w:style>
  <w:style w:type="character" w:styleId="Hyperlink">
    <w:name w:val="Hyperlink"/>
    <w:basedOn w:val="Absatz-Standardschriftart"/>
    <w:uiPriority w:val="99"/>
    <w:unhideWhenUsed/>
    <w:rsid w:val="001C66E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C66E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6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2024-09-12T12:44:00Z</cp:lastPrinted>
  <dcterms:created xsi:type="dcterms:W3CDTF">2025-02-10T15:40:00Z</dcterms:created>
  <dcterms:modified xsi:type="dcterms:W3CDTF">2025-02-10T15:40:00Z</dcterms:modified>
</cp:coreProperties>
</file>